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8CD" w:rsidRDefault="001532CD">
      <w:r>
        <w:rPr>
          <w:noProof/>
          <w:lang w:eastAsia="fr-FR"/>
        </w:rPr>
        <w:drawing>
          <wp:inline distT="0" distB="0" distL="0" distR="0">
            <wp:extent cx="4287600" cy="2901600"/>
            <wp:effectExtent l="0" t="0" r="0" b="0"/>
            <wp:docPr id="1" name="Image 1" descr="C:\Users\Administrateur.000\AppData\Local\Microsoft\Windows\INetCache\Content.Word\Presse-papiers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eur.000\AppData\Local\Microsoft\Windows\INetCache\Content.Word\Presse-papiers-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9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4287600" cy="2901600"/>
            <wp:effectExtent l="0" t="0" r="0" b="0"/>
            <wp:docPr id="2" name="Image 2" descr="C:\Users\Administrateur.000\AppData\Local\Microsoft\Windows\INetCache\Content.Word\Presse-papiers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eur.000\AppData\Local\Microsoft\Windows\INetCache\Content.Word\Presse-papiers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9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4287600" cy="2901600"/>
            <wp:effectExtent l="0" t="0" r="0" b="0"/>
            <wp:docPr id="3" name="Image 3" descr="C:\Users\Administrateur.000\AppData\Local\Microsoft\Windows\INetCache\Content.Word\Presse-papiers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eur.000\AppData\Local\Microsoft\Windows\INetCache\Content.Word\Presse-papiers-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9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4287600" cy="2901600"/>
            <wp:effectExtent l="0" t="0" r="0" b="0"/>
            <wp:docPr id="4" name="Image 4" descr="C:\Users\Administrateur.000\AppData\Local\Microsoft\Windows\INetCache\Content.Word\Presse-papiers-9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eur.000\AppData\Local\Microsoft\Windows\INetCache\Content.Word\Presse-papiers-9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9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fr-FR"/>
        </w:rPr>
        <w:drawing>
          <wp:inline distT="0" distB="0" distL="0" distR="0">
            <wp:extent cx="4287600" cy="2901600"/>
            <wp:effectExtent l="0" t="0" r="0" b="0"/>
            <wp:docPr id="5" name="Image 5" descr="C:\Users\Administrateur.000\AppData\Local\Microsoft\Windows\INetCache\Content.Word\Presse-papiers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eur.000\AppData\Local\Microsoft\Windows\INetCache\Content.Word\Presse-papiers-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00" cy="29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A1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CD"/>
    <w:rsid w:val="001532CD"/>
    <w:rsid w:val="005A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272CB-470F-4A6D-A640-CCE91747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Jean-Gabriel Robert</dc:creator>
  <cp:keywords/>
  <dc:description/>
  <cp:lastModifiedBy>Jean-Gabriel Robert</cp:lastModifiedBy>
  <cp:revision>1</cp:revision>
  <dcterms:created xsi:type="dcterms:W3CDTF">2017-03-14T09:16:00Z</dcterms:created>
  <dcterms:modified xsi:type="dcterms:W3CDTF">2017-03-14T09:18:00Z</dcterms:modified>
</cp:coreProperties>
</file>